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9CE" w:rsidRDefault="008029CE" w:rsidP="008029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9CE" w:rsidRDefault="008029CE" w:rsidP="008029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ДОРОЖНАЯ КАРТА ПИХОЛОГО-ПЕДАГОГИЧЕСКОГО КЛАССА  2022/2023</w:t>
      </w:r>
    </w:p>
    <w:p w:rsidR="008029CE" w:rsidRDefault="008029CE" w:rsidP="008029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4699"/>
        <w:gridCol w:w="2527"/>
        <w:gridCol w:w="3702"/>
        <w:gridCol w:w="2963"/>
      </w:tblGrid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ответственных исполнителей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Предполагаемые результаты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программы «Введение в педагогическую профессию»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Лопухова</w:t>
            </w:r>
            <w:proofErr w:type="spellEnd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д.п.н., доцент, заведующий кафедрой педагогики, межкультурной коммуникации и русского как иностранного,</w:t>
            </w:r>
          </w:p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Юрина Мария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доцент, заместитель заведующего кафедрой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профильного класса мотивации к осознанному выбору профессии психолого-педагогической направленности и повышение психологической культуры выпускника.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программы «Основы возрастной психологии»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Бакшутова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Валерьевна, </w:t>
            </w:r>
            <w:proofErr w:type="spellStart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>ил.н</w:t>
            </w:r>
            <w:proofErr w:type="spellEnd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>к.псих.н</w:t>
            </w:r>
            <w:proofErr w:type="spellEnd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>, профессор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профильного класса мотивации к осознанному выбору профессии психолого-педагогической направленности и повышение психологической культуры выпускника.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апробация программы «Психология общения»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2022/2023</w:t>
            </w:r>
          </w:p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Двойникова Елена Юрьевна,</w:t>
            </w:r>
          </w:p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>сих.н</w:t>
            </w:r>
            <w:proofErr w:type="spellEnd"/>
            <w:r w:rsidRPr="00116EAA">
              <w:rPr>
                <w:rFonts w:ascii="Times New Roman" w:hAnsi="Times New Roman" w:cs="Times New Roman"/>
                <w:sz w:val="24"/>
                <w:szCs w:val="24"/>
              </w:rPr>
              <w:t>., доцент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профильного класса мотивации к осознанному выбору профессии психолого-педагогической направленности и повышение психологической культуры выпускника.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анкетирование,  мониторинг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Екатерина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предпочтений обучающихся при выборе образовательных организаций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 Неделя психологии.</w:t>
            </w:r>
          </w:p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участия и активности учащихся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Екатерина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кафедры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психологической культуры учащихся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Лопухова</w:t>
            </w:r>
            <w:proofErr w:type="spellEnd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д.п.н., доцент, заведующий кафедрой педагогики, межкультурной коммуникации и русского как иностранного,</w:t>
            </w:r>
          </w:p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Юрина Мария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доцент, заместитель заведующего кафедрой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обучающихся об особенностях педагогического направления ВУЗа, знакомство с факультетами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научно-педагогической работы кафедры педагогики, межкультурной коммуникации и русского как иностранного 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Лопухова</w:t>
            </w:r>
            <w:proofErr w:type="spellEnd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д.п.н., доцент, заведующий кафедрой педагогики, межкультурной коммуникации и русского как иностранного,</w:t>
            </w:r>
          </w:p>
          <w:p w:rsidR="008029CE" w:rsidRDefault="008029CE" w:rsidP="00C5724C"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Юрина Мария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доцент, заместитель заведующего кафедрой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 представлений о специфике научно-педагогической деятельности, научных исследований кафедры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практика в центре языковой и академической мобильности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Лопухова</w:t>
            </w:r>
            <w:proofErr w:type="spellEnd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д.п.н., доцент, заведующий кафедрой педагогики, межкультурной коммуникации и русского как иностранного,</w:t>
            </w:r>
          </w:p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Швайкина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Нина Сергеевна, </w:t>
            </w:r>
            <w:r w:rsidRPr="0046468F">
              <w:rPr>
                <w:rFonts w:ascii="Times New Roman" w:hAnsi="Times New Roman" w:cs="Times New Roman"/>
                <w:sz w:val="24"/>
                <w:szCs w:val="24"/>
              </w:rPr>
              <w:t>к.п.н., доцент 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педагогики, межкультурной коммуникации и русского как иностранного, директор центра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ЯиАМ</w:t>
            </w:r>
            <w:proofErr w:type="spellEnd"/>
          </w:p>
          <w:p w:rsidR="008029CE" w:rsidRPr="00376ED6" w:rsidRDefault="008029CE" w:rsidP="00C57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профессионального обучения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с проректором по учебной работе СамГ0У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Юсупова Ольга Викторовна, </w:t>
            </w:r>
            <w:r w:rsidRPr="00845235">
              <w:rPr>
                <w:rFonts w:ascii="Times New Roman" w:hAnsi="Times New Roman" w:cs="Times New Roman"/>
                <w:sz w:val="24"/>
                <w:szCs w:val="24"/>
              </w:rPr>
              <w:t>д.п.н., доцент, проректор по НР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коммуникативных навыков общения и взаимодействия с учеными и преподавателями ВУЗа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«2023 – год педагога и наставника» с участием студентов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педагогическое образование с двумя профилями подготовки «Иностранный язык и экономика»</w:t>
            </w:r>
          </w:p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Лопухова</w:t>
            </w:r>
            <w:proofErr w:type="spellEnd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д.п.н., доцент, заведующий кафедрой педагогики, межкультурной коммуникации и русского как иностранного,</w:t>
            </w:r>
          </w:p>
          <w:p w:rsidR="008029CE" w:rsidRDefault="008029CE" w:rsidP="00C5724C"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Юрина Мария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доцент, заместитель заведующего кафедрой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образовательного маршрута профессионального обучения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личностного роста с учащимися педагогических классов.</w:t>
            </w:r>
          </w:p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Екатерина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 кафедры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коммуникативных навыков общения и взаимодействия с взрослыми и сверстниками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преподавателей кафедры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ПМКиРКИ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Лопухова</w:t>
            </w:r>
            <w:proofErr w:type="spellEnd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д.п.н., доцент, заведующий кафедрой педагогики, межкультурной коммуникации и русского как иностранного,</w:t>
            </w:r>
          </w:p>
          <w:p w:rsidR="008029CE" w:rsidRDefault="008029CE" w:rsidP="00C57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Юрина Мария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к.ф.н., доцент, заместитель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заведующего кафедрой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Анализ использования учителями технических средств обучения на уроках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Вузовская  Неделя русского и английского языков.</w:t>
            </w:r>
          </w:p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Лопухова</w:t>
            </w:r>
            <w:proofErr w:type="spellEnd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д.п.н., доцент, заведующий кафедрой педагогики, межкультурной коммуникации и русского как иностранного,</w:t>
            </w:r>
          </w:p>
          <w:p w:rsidR="008029CE" w:rsidRDefault="008029CE" w:rsidP="00C572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Юрина Мария Валерьевна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к.ф.н., доцент, заместитель заведующего кафедрой педагогики, межкультурной коммуникации и русского как иностранного</w:t>
            </w:r>
          </w:p>
          <w:p w:rsidR="008029CE" w:rsidRPr="00376ED6" w:rsidRDefault="008029CE" w:rsidP="00C5724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8F">
              <w:rPr>
                <w:rFonts w:ascii="Times New Roman" w:hAnsi="Times New Roman" w:cs="Times New Roman"/>
                <w:b/>
                <w:sz w:val="24"/>
                <w:szCs w:val="24"/>
              </w:rPr>
              <w:t>Горлова Екатерина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к.п.н., доцент кафедры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 и языковой культуры учащихся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E" w:rsidRDefault="008029CE" w:rsidP="008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открытом городском конкурсе «Наука. Творчество. Прогресс»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E" w:rsidRPr="00376ED6" w:rsidRDefault="008029CE" w:rsidP="008029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Васильева Юлия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 кафедры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знаний в области иностранного языка, экономики, истории, обществознания 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802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Pr="00544294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презентаций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08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08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Градалева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к.ф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 кафедры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педагогического лидерства. Популяризация профессии педагога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08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40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тестирование, анкетирование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08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08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Екатерина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сих.наук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доцент заведующий кафедры педагогики, межкультурной коммуникации и русского как иностранного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предпочтений обучающихся при выборе образовательных организаций и профессионального выбора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E" w:rsidRDefault="008029CE" w:rsidP="000840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840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Педагогическая практика в доме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научнойколлаборацииСамГТУ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08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 202</w:t>
            </w:r>
            <w:r w:rsidR="0008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>Лопухова</w:t>
            </w:r>
            <w:proofErr w:type="spellEnd"/>
            <w:r w:rsidRPr="0037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Викторовна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д.п.н., доцент, заведующий кафедрой педагогики, межкультурной коммуникации и русского как иностранного</w:t>
            </w:r>
          </w:p>
          <w:p w:rsidR="008029CE" w:rsidRDefault="008029CE" w:rsidP="00C57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875">
              <w:rPr>
                <w:rFonts w:ascii="Times New Roman" w:hAnsi="Times New Roman" w:cs="Times New Roman"/>
                <w:b/>
                <w:sz w:val="24"/>
                <w:szCs w:val="24"/>
              </w:rPr>
              <w:t>Климанова Мария Александровна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ДНК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обучения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CE" w:rsidRDefault="000840D8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Start w:id="0" w:name="_GoBack"/>
            <w:bookmarkEnd w:id="0"/>
            <w:r w:rsidR="008029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с преподавателями архитектурно-технического лицея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0840D8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Преподаватели </w:t>
            </w:r>
            <w:r w:rsidRPr="00781583">
              <w:rPr>
                <w:rFonts w:ascii="Times New Roman" w:hAnsi="Times New Roman" w:cs="Times New Roman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педагогики, межкультурной коммуникации и русского как иностранного</w:t>
            </w:r>
          </w:p>
          <w:p w:rsidR="008029CE" w:rsidRPr="00376ED6" w:rsidRDefault="008029CE" w:rsidP="00C57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архитектурно-технического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СамГТУ</w:t>
            </w:r>
            <w:proofErr w:type="spell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084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 по работе с психолого-педагогическим классом в 202</w:t>
            </w:r>
            <w:r w:rsidR="000840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0840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</w:t>
            </w:r>
            <w:r w:rsidR="000840D8">
              <w:rPr>
                <w:rFonts w:ascii="Times New Roman" w:hAnsi="Times New Roman" w:cs="Times New Roman"/>
                <w:sz w:val="24"/>
                <w:szCs w:val="24"/>
              </w:rPr>
              <w:t>, планирование работы на следующий учебный год</w:t>
            </w:r>
          </w:p>
        </w:tc>
      </w:tr>
      <w:tr w:rsidR="008029CE" w:rsidTr="00C5724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Pr="00376ED6" w:rsidRDefault="008029CE" w:rsidP="00C572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29CE" w:rsidRDefault="008029CE" w:rsidP="00C5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29CE" w:rsidRDefault="008029CE" w:rsidP="008029CE">
      <w:pPr>
        <w:spacing w:after="0" w:line="240" w:lineRule="auto"/>
        <w:jc w:val="both"/>
      </w:pPr>
    </w:p>
    <w:p w:rsidR="008029CE" w:rsidRDefault="008029CE" w:rsidP="008029CE">
      <w:pPr>
        <w:spacing w:after="0" w:line="240" w:lineRule="auto"/>
        <w:jc w:val="both"/>
      </w:pPr>
    </w:p>
    <w:p w:rsidR="008029CE" w:rsidRDefault="008029CE" w:rsidP="008029CE"/>
    <w:p w:rsidR="00842E29" w:rsidRDefault="00842E29"/>
    <w:sectPr w:rsidR="00842E29" w:rsidSect="00BC35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9CE"/>
    <w:rsid w:val="000840D8"/>
    <w:rsid w:val="008029CE"/>
    <w:rsid w:val="00842E29"/>
    <w:rsid w:val="00D771E7"/>
    <w:rsid w:val="00E1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2023-05-24T10:41:00Z</dcterms:created>
  <dcterms:modified xsi:type="dcterms:W3CDTF">2023-05-24T10:41:00Z</dcterms:modified>
</cp:coreProperties>
</file>